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8"/>
        <w:gridCol w:w="222"/>
      </w:tblGrid>
      <w:tr w:rsidR="00D53A98" w14:paraId="43413935" w14:textId="77777777" w:rsidTr="002B0B7B">
        <w:tc>
          <w:tcPr>
            <w:tcW w:w="5002" w:type="dxa"/>
            <w:shd w:val="clear" w:color="auto" w:fill="auto"/>
          </w:tcPr>
          <w:tbl>
            <w:tblPr>
              <w:tblStyle w:val="Tabellrutnt"/>
              <w:tblW w:w="9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606"/>
            </w:tblGrid>
            <w:tr w:rsidR="00D15963" w14:paraId="4F6EA7B5" w14:textId="77777777" w:rsidTr="00F84629">
              <w:tc>
                <w:tcPr>
                  <w:tcW w:w="5211" w:type="dxa"/>
                  <w:vAlign w:val="center"/>
                </w:tcPr>
                <w:p w14:paraId="5B94AD1F" w14:textId="77777777" w:rsidR="00D15963" w:rsidRDefault="00E527A5" w:rsidP="00F84629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noProof/>
                    </w:rPr>
                    <w:drawing>
                      <wp:inline distT="0" distB="0" distL="0" distR="0" wp14:anchorId="7B4B09FF" wp14:editId="08CB7DB7">
                        <wp:extent cx="2044295" cy="733849"/>
                        <wp:effectExtent l="0" t="0" r="0" b="9525"/>
                        <wp:docPr id="2" name="Bildobjekt 2" descr="\\admit\dfs\hem\lihu003\Desktop\kalmarsunds_överförmyndarnämnd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admit\dfs\hem\lihu003\Desktop\kalmarsunds_överförmyndarnämnd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246" cy="733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5963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4606" w:type="dxa"/>
                  <w:vAlign w:val="center"/>
                </w:tcPr>
                <w:p w14:paraId="71C27339" w14:textId="77777777" w:rsidR="00D15963" w:rsidRDefault="00D15963" w:rsidP="00F84629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ANSÖKAN OM ATT DRIVA RÖRELSE</w:t>
                  </w:r>
                </w:p>
                <w:p w14:paraId="4BCB404D" w14:textId="77777777" w:rsidR="00D15963" w:rsidRDefault="00D15963" w:rsidP="00F84629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jc w:val="right"/>
                    <w:rPr>
                      <w:rFonts w:cs="Arial"/>
                      <w:b/>
                    </w:rPr>
                  </w:pPr>
                </w:p>
              </w:tc>
            </w:tr>
          </w:tbl>
          <w:p w14:paraId="6324AD82" w14:textId="2C840914" w:rsidR="00D53A98" w:rsidRPr="00D64A5E" w:rsidRDefault="00D53A98" w:rsidP="00D64A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auto"/>
          </w:tcPr>
          <w:p w14:paraId="11213D81" w14:textId="77777777" w:rsidR="00D53A98" w:rsidRPr="00D53A98" w:rsidRDefault="00D53A98" w:rsidP="00A028CC"/>
        </w:tc>
      </w:tr>
    </w:tbl>
    <w:p w14:paraId="383C7AB3" w14:textId="77777777" w:rsidR="00D15963" w:rsidRDefault="00D15963" w:rsidP="001B18AB">
      <w:pPr>
        <w:pStyle w:val="Default"/>
        <w:ind w:left="4820"/>
      </w:pPr>
    </w:p>
    <w:p w14:paraId="3B1676F1" w14:textId="77777777" w:rsidR="00D64A5E" w:rsidRDefault="00D64A5E" w:rsidP="00F7675E">
      <w:pPr>
        <w:pStyle w:val="Default"/>
      </w:pPr>
    </w:p>
    <w:p w14:paraId="67DDD8C2" w14:textId="77777777" w:rsidR="00D64A5E" w:rsidRDefault="001B18AB" w:rsidP="00D64A5E">
      <w:pPr>
        <w:pStyle w:val="Default"/>
        <w:ind w:left="4820"/>
      </w:pPr>
      <w:r w:rsidRPr="001B18AB">
        <w:t xml:space="preserve"> </w:t>
      </w:r>
    </w:p>
    <w:p w14:paraId="44D1892E" w14:textId="761C5A6F" w:rsidR="00287430" w:rsidRPr="000F7A15" w:rsidRDefault="001B18AB">
      <w:pPr>
        <w:rPr>
          <w:b/>
          <w:bCs/>
        </w:rPr>
      </w:pPr>
      <w:r w:rsidRPr="000F7A15">
        <w:rPr>
          <w:b/>
          <w:bCs/>
        </w:rPr>
        <w:t>Ansökan om överförmyndar</w:t>
      </w:r>
      <w:r w:rsidR="00162A35" w:rsidRPr="000F7A15">
        <w:rPr>
          <w:b/>
          <w:bCs/>
        </w:rPr>
        <w:t>ens</w:t>
      </w:r>
      <w:r w:rsidRPr="000F7A15">
        <w:rPr>
          <w:b/>
          <w:bCs/>
        </w:rPr>
        <w:t xml:space="preserve"> </w:t>
      </w:r>
      <w:r w:rsidR="00840ED1" w:rsidRPr="000F7A15">
        <w:rPr>
          <w:b/>
          <w:bCs/>
        </w:rPr>
        <w:t>godkännande</w:t>
      </w:r>
      <w:r w:rsidRPr="000F7A15">
        <w:rPr>
          <w:b/>
          <w:bCs/>
        </w:rPr>
        <w:t xml:space="preserve"> till att </w:t>
      </w:r>
      <w:r w:rsidR="00666D28" w:rsidRPr="000F7A15">
        <w:rPr>
          <w:b/>
          <w:bCs/>
        </w:rPr>
        <w:t xml:space="preserve">låta omyndig driva rörelse </w:t>
      </w:r>
    </w:p>
    <w:p w14:paraId="520E9FAD" w14:textId="77777777" w:rsidR="00840ED1" w:rsidRPr="00D64A5E" w:rsidRDefault="00840ED1" w:rsidP="00840ED1">
      <w:pPr>
        <w:pStyle w:val="Rubrik1"/>
        <w:rPr>
          <w:rFonts w:ascii="Garamond" w:hAnsi="Garamond"/>
          <w:sz w:val="18"/>
          <w:szCs w:val="18"/>
        </w:rPr>
      </w:pPr>
    </w:p>
    <w:p w14:paraId="3D77E5F6" w14:textId="6F0DE9C8" w:rsidR="00287430" w:rsidRDefault="00287430" w:rsidP="00840ED1">
      <w:pPr>
        <w:rPr>
          <w:sz w:val="18"/>
          <w:szCs w:val="18"/>
        </w:rPr>
      </w:pPr>
    </w:p>
    <w:p w14:paraId="03CE86B6" w14:textId="2628D9B9" w:rsidR="00666D28" w:rsidRPr="00666D28" w:rsidRDefault="00666D28" w:rsidP="00840ED1">
      <w:pPr>
        <w:rPr>
          <w:sz w:val="20"/>
          <w:szCs w:val="20"/>
        </w:rPr>
      </w:pPr>
      <w:r w:rsidRPr="00666D28">
        <w:rPr>
          <w:sz w:val="20"/>
          <w:szCs w:val="20"/>
        </w:rPr>
        <w:t>Underårig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2501"/>
        <w:gridCol w:w="2501"/>
      </w:tblGrid>
      <w:tr w:rsidR="000B70FA" w:rsidRPr="002B0B7B" w14:paraId="1B946222" w14:textId="77777777" w:rsidTr="00492049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DF026" w14:textId="0C2D9A9B" w:rsidR="000B70FA" w:rsidRPr="00D53A98" w:rsidRDefault="00666D28" w:rsidP="006E18D5">
            <w:pPr>
              <w:pStyle w:val="Rubrik3"/>
            </w:pPr>
            <w:r>
              <w:t>Namn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BD39" w14:textId="77777777" w:rsidR="000B70FA" w:rsidRPr="00D53A98" w:rsidRDefault="000B70FA" w:rsidP="006E18D5">
            <w:pPr>
              <w:pStyle w:val="Rubrik3"/>
            </w:pPr>
            <w:r>
              <w:t>Personnummer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1D7E5" w14:textId="77777777" w:rsidR="000B70FA" w:rsidRPr="00D53A98" w:rsidRDefault="000B70FA" w:rsidP="006E18D5">
            <w:pPr>
              <w:pStyle w:val="Rubrik3"/>
            </w:pPr>
            <w:r>
              <w:t>Telefonnummer</w:t>
            </w:r>
          </w:p>
        </w:tc>
      </w:tr>
      <w:tr w:rsidR="000B70FA" w:rsidRPr="00D53A98" w14:paraId="7FC61D9F" w14:textId="77777777" w:rsidTr="00F038E1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8C" w14:textId="77777777" w:rsidR="000B70FA" w:rsidRPr="00D53A98" w:rsidRDefault="000B70FA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A5D" w14:textId="77777777" w:rsidR="000B70FA" w:rsidRPr="002B0B7B" w:rsidRDefault="000B70FA" w:rsidP="00D26283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  <w:bookmarkEnd w:id="1"/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9F12" w14:textId="77777777" w:rsidR="000B70FA" w:rsidRPr="002B0B7B" w:rsidRDefault="000B70FA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840ED1" w:rsidRPr="002B0B7B" w14:paraId="1B2C3A88" w14:textId="77777777" w:rsidTr="004A1F99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63C8" w14:textId="2B56D5F3" w:rsidR="00840ED1" w:rsidRPr="00D53A98" w:rsidRDefault="00840ED1" w:rsidP="006E18D5">
            <w:pPr>
              <w:pStyle w:val="Rubrik3"/>
            </w:pPr>
            <w:r>
              <w:t>Gatu</w:t>
            </w:r>
            <w:r w:rsidR="00666D28">
              <w:t>a</w:t>
            </w:r>
            <w:r>
              <w:t>dress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D5C9" w14:textId="77777777" w:rsidR="00840ED1" w:rsidRPr="002B0B7B" w:rsidRDefault="00840ED1" w:rsidP="00D26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9AD" w14:textId="77777777" w:rsidR="00840ED1" w:rsidRPr="002B0B7B" w:rsidRDefault="00840ED1" w:rsidP="00D26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840ED1" w:rsidRPr="00D53A98" w14:paraId="021141E4" w14:textId="77777777" w:rsidTr="00757847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2E3B" w14:textId="77777777" w:rsidR="00840ED1" w:rsidRDefault="00840ED1" w:rsidP="00D2628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311A" w14:textId="77777777" w:rsidR="00840ED1" w:rsidRPr="002B0B7B" w:rsidRDefault="00840ED1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779B" w14:textId="77777777" w:rsidR="00840ED1" w:rsidRPr="002B0B7B" w:rsidRDefault="00840ED1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6B196D5D" w14:textId="3D5AA3C5" w:rsidR="00FC1508" w:rsidRDefault="00FC1508">
      <w:pPr>
        <w:rPr>
          <w:sz w:val="18"/>
          <w:szCs w:val="18"/>
        </w:rPr>
      </w:pPr>
    </w:p>
    <w:p w14:paraId="594983E6" w14:textId="7892E16C" w:rsidR="00666D28" w:rsidRPr="00666D28" w:rsidRDefault="00666D28">
      <w:pPr>
        <w:rPr>
          <w:sz w:val="20"/>
          <w:szCs w:val="20"/>
        </w:rPr>
      </w:pPr>
      <w:r w:rsidRPr="00666D28">
        <w:rPr>
          <w:sz w:val="20"/>
          <w:szCs w:val="20"/>
        </w:rPr>
        <w:t>Förmyndare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2501"/>
        <w:gridCol w:w="2501"/>
      </w:tblGrid>
      <w:tr w:rsidR="00666D28" w:rsidRPr="002B0B7B" w14:paraId="4AF8BE8D" w14:textId="77777777" w:rsidTr="00365CE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AF7EF" w14:textId="1BC2DFB2" w:rsidR="00666D28" w:rsidRPr="00D53A98" w:rsidRDefault="00666D28" w:rsidP="00365CEA">
            <w:pPr>
              <w:pStyle w:val="Rubrik3"/>
            </w:pPr>
            <w:r>
              <w:t>Namn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43F2" w14:textId="77777777" w:rsidR="00666D28" w:rsidRPr="00D53A98" w:rsidRDefault="00666D28" w:rsidP="00365CEA">
            <w:pPr>
              <w:pStyle w:val="Rubrik3"/>
            </w:pPr>
            <w:r>
              <w:t>Personnummer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76A0" w14:textId="77777777" w:rsidR="00666D28" w:rsidRPr="00D53A98" w:rsidRDefault="00666D28" w:rsidP="00365CEA">
            <w:pPr>
              <w:pStyle w:val="Rubrik3"/>
            </w:pPr>
            <w:r>
              <w:t>Telefonnummer</w:t>
            </w:r>
          </w:p>
        </w:tc>
      </w:tr>
      <w:tr w:rsidR="00666D28" w:rsidRPr="00D53A98" w14:paraId="20E55058" w14:textId="77777777" w:rsidTr="00365CEA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CAD" w14:textId="77777777" w:rsidR="00666D28" w:rsidRPr="00D53A98" w:rsidRDefault="00666D28" w:rsidP="00365C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2070" w14:textId="77777777" w:rsidR="00666D28" w:rsidRPr="002B0B7B" w:rsidRDefault="00666D28" w:rsidP="00365CEA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F7E" w14:textId="77777777" w:rsidR="00666D28" w:rsidRPr="002B0B7B" w:rsidRDefault="00666D28" w:rsidP="00365C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66D28" w:rsidRPr="002B0B7B" w14:paraId="2F70E6CD" w14:textId="77777777" w:rsidTr="00365CE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2F5" w14:textId="2BC334CB" w:rsidR="00666D28" w:rsidRPr="00D53A98" w:rsidRDefault="00666D28" w:rsidP="00365CEA">
            <w:pPr>
              <w:pStyle w:val="Rubrik3"/>
            </w:pPr>
            <w:r>
              <w:t>Gatuadress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3351" w14:textId="77777777" w:rsidR="00666D28" w:rsidRPr="002B0B7B" w:rsidRDefault="00666D28" w:rsidP="00365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7AC1" w14:textId="77777777" w:rsidR="00666D28" w:rsidRPr="002B0B7B" w:rsidRDefault="00666D28" w:rsidP="00365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66D28" w:rsidRPr="00D53A98" w14:paraId="38A426D7" w14:textId="77777777" w:rsidTr="00365CEA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227" w14:textId="77777777" w:rsidR="00666D28" w:rsidRDefault="00666D28" w:rsidP="00365C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272E" w14:textId="77777777" w:rsidR="00666D28" w:rsidRPr="002B0B7B" w:rsidRDefault="00666D28" w:rsidP="00365C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E5A" w14:textId="77777777" w:rsidR="00666D28" w:rsidRPr="002B0B7B" w:rsidRDefault="00666D28" w:rsidP="00365C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0D984FB" w14:textId="186CEEA8" w:rsidR="00666D28" w:rsidRDefault="00666D28">
      <w:pPr>
        <w:rPr>
          <w:sz w:val="18"/>
          <w:szCs w:val="18"/>
        </w:rPr>
      </w:pPr>
    </w:p>
    <w:p w14:paraId="260C5CA7" w14:textId="42F943AE" w:rsidR="00666D28" w:rsidRPr="00666D28" w:rsidRDefault="00666D28">
      <w:pPr>
        <w:rPr>
          <w:sz w:val="20"/>
          <w:szCs w:val="20"/>
        </w:rPr>
      </w:pPr>
      <w:r w:rsidRPr="00666D28">
        <w:rPr>
          <w:sz w:val="20"/>
          <w:szCs w:val="20"/>
        </w:rPr>
        <w:t>Förmyndare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2501"/>
        <w:gridCol w:w="2501"/>
      </w:tblGrid>
      <w:tr w:rsidR="00666D28" w:rsidRPr="002B0B7B" w14:paraId="6E4713B4" w14:textId="77777777" w:rsidTr="00365CE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3BF00" w14:textId="5B4972BA" w:rsidR="00666D28" w:rsidRPr="00D53A98" w:rsidRDefault="00666D28" w:rsidP="00365CEA">
            <w:pPr>
              <w:pStyle w:val="Rubrik3"/>
            </w:pPr>
            <w:r>
              <w:t>Namn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32FCE" w14:textId="77777777" w:rsidR="00666D28" w:rsidRPr="00D53A98" w:rsidRDefault="00666D28" w:rsidP="00365CEA">
            <w:pPr>
              <w:pStyle w:val="Rubrik3"/>
            </w:pPr>
            <w:r>
              <w:t>Personnummer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AC48" w14:textId="77777777" w:rsidR="00666D28" w:rsidRPr="00D53A98" w:rsidRDefault="00666D28" w:rsidP="00365CEA">
            <w:pPr>
              <w:pStyle w:val="Rubrik3"/>
            </w:pPr>
            <w:r>
              <w:t>Telefonnummer</w:t>
            </w:r>
          </w:p>
        </w:tc>
      </w:tr>
      <w:tr w:rsidR="00666D28" w:rsidRPr="00D53A98" w14:paraId="4B27E226" w14:textId="77777777" w:rsidTr="00365CEA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E085" w14:textId="77777777" w:rsidR="00666D28" w:rsidRPr="00D53A98" w:rsidRDefault="00666D28" w:rsidP="00365C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192C" w14:textId="77777777" w:rsidR="00666D28" w:rsidRPr="002B0B7B" w:rsidRDefault="00666D28" w:rsidP="00365CEA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211" w14:textId="77777777" w:rsidR="00666D28" w:rsidRPr="002B0B7B" w:rsidRDefault="00666D28" w:rsidP="00365C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66D28" w:rsidRPr="002B0B7B" w14:paraId="27125543" w14:textId="77777777" w:rsidTr="00365CE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9BD4" w14:textId="7ACD26CF" w:rsidR="00666D28" w:rsidRPr="00D53A98" w:rsidRDefault="00666D28" w:rsidP="00365CEA">
            <w:pPr>
              <w:pStyle w:val="Rubrik3"/>
            </w:pPr>
            <w:r>
              <w:t>Gatuadress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D8E" w14:textId="77777777" w:rsidR="00666D28" w:rsidRPr="002B0B7B" w:rsidRDefault="00666D28" w:rsidP="00365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CC0" w14:textId="77777777" w:rsidR="00666D28" w:rsidRPr="002B0B7B" w:rsidRDefault="00666D28" w:rsidP="00365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66D28" w:rsidRPr="00D53A98" w14:paraId="1ECD322B" w14:textId="77777777" w:rsidTr="00365CEA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812" w14:textId="77777777" w:rsidR="00666D28" w:rsidRDefault="00666D28" w:rsidP="00365C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3E03" w14:textId="77777777" w:rsidR="00666D28" w:rsidRPr="002B0B7B" w:rsidRDefault="00666D28" w:rsidP="00365C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11F" w14:textId="77777777" w:rsidR="00666D28" w:rsidRPr="002B0B7B" w:rsidRDefault="00666D28" w:rsidP="00365C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9308890" w14:textId="77777777" w:rsidR="00666D28" w:rsidRDefault="00666D28">
      <w:pPr>
        <w:rPr>
          <w:sz w:val="18"/>
          <w:szCs w:val="18"/>
        </w:rPr>
      </w:pPr>
    </w:p>
    <w:p w14:paraId="75E24704" w14:textId="297B7F4A" w:rsidR="00666D28" w:rsidRDefault="00666D28">
      <w:pPr>
        <w:rPr>
          <w:sz w:val="18"/>
          <w:szCs w:val="18"/>
        </w:rPr>
      </w:pPr>
    </w:p>
    <w:p w14:paraId="01CF008B" w14:textId="77777777" w:rsidR="000F7A15" w:rsidRDefault="000F7A15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210"/>
      </w:tblGrid>
      <w:tr w:rsidR="00666D28" w:rsidRPr="002B0B7B" w14:paraId="580C49A0" w14:textId="77777777" w:rsidTr="00365CEA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B980" w14:textId="77777777" w:rsidR="00666D28" w:rsidRDefault="00666D28" w:rsidP="00365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av rörelse </w:t>
            </w:r>
          </w:p>
          <w:p w14:paraId="13525179" w14:textId="40B29736" w:rsidR="00666D28" w:rsidRPr="00DA1F1A" w:rsidRDefault="00666D28" w:rsidP="00365C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D28" w:rsidRPr="002B0B7B" w14:paraId="1AB95E88" w14:textId="77777777" w:rsidTr="00A04C7D">
        <w:trPr>
          <w:trHeight w:hRule="exact" w:val="567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245E" w14:textId="65BC7ED4" w:rsidR="00666D28" w:rsidRPr="00F7675E" w:rsidRDefault="00A04C7D" w:rsidP="00365CEA">
            <w:pPr>
              <w:rPr>
                <w:rFonts w:cs="Arial"/>
                <w:sz w:val="20"/>
                <w:szCs w:val="20"/>
              </w:rPr>
            </w:pPr>
            <w:r w:rsidRPr="00F7675E">
              <w:rPr>
                <w:rFonts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7675E">
              <w:rPr>
                <w:rFonts w:cs="Arial"/>
                <w:sz w:val="20"/>
                <w:szCs w:val="20"/>
              </w:rPr>
              <w:fldChar w:fldCharType="end"/>
            </w:r>
            <w:r w:rsidRPr="00F7675E">
              <w:rPr>
                <w:rFonts w:cs="Arial"/>
                <w:sz w:val="20"/>
                <w:szCs w:val="20"/>
              </w:rPr>
              <w:t xml:space="preserve"> </w:t>
            </w:r>
            <w:r w:rsidR="00666D28" w:rsidRPr="00F7675E">
              <w:rPr>
                <w:rFonts w:cs="Arial"/>
                <w:sz w:val="20"/>
                <w:szCs w:val="20"/>
              </w:rPr>
              <w:t xml:space="preserve">Enskild firma   </w:t>
            </w:r>
            <w:r w:rsidRPr="00F7675E">
              <w:rPr>
                <w:rFonts w:cs="Arial"/>
                <w:sz w:val="20"/>
                <w:szCs w:val="20"/>
              </w:rPr>
              <w:t xml:space="preserve"> </w:t>
            </w:r>
            <w:r w:rsidR="00F7675E">
              <w:rPr>
                <w:rFonts w:cs="Arial"/>
                <w:sz w:val="20"/>
                <w:szCs w:val="20"/>
              </w:rPr>
              <w:t xml:space="preserve">       </w:t>
            </w:r>
            <w:r w:rsidRPr="00F7675E">
              <w:rPr>
                <w:rFonts w:cs="Arial"/>
                <w:sz w:val="20"/>
                <w:szCs w:val="20"/>
              </w:rPr>
              <w:t xml:space="preserve">    </w:t>
            </w:r>
            <w:r w:rsidR="00666D28" w:rsidRPr="00F7675E">
              <w:rPr>
                <w:rFonts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D28" w:rsidRPr="00F76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="00666D28" w:rsidRPr="00F7675E">
              <w:rPr>
                <w:rFonts w:cs="Arial"/>
                <w:sz w:val="20"/>
                <w:szCs w:val="20"/>
              </w:rPr>
              <w:fldChar w:fldCharType="end"/>
            </w:r>
            <w:r w:rsidR="00666D28" w:rsidRPr="00F7675E">
              <w:rPr>
                <w:rFonts w:cs="Arial"/>
                <w:sz w:val="20"/>
                <w:szCs w:val="20"/>
              </w:rPr>
              <w:t xml:space="preserve"> </w:t>
            </w:r>
            <w:r w:rsidRPr="00F7675E">
              <w:rPr>
                <w:rFonts w:cs="Arial"/>
                <w:sz w:val="20"/>
                <w:szCs w:val="20"/>
              </w:rPr>
              <w:t xml:space="preserve">Kommanditbolag   </w:t>
            </w:r>
            <w:r w:rsidR="00F7675E">
              <w:rPr>
                <w:rFonts w:cs="Arial"/>
                <w:sz w:val="20"/>
                <w:szCs w:val="20"/>
              </w:rPr>
              <w:t xml:space="preserve">       </w:t>
            </w:r>
            <w:r w:rsidRPr="00F7675E">
              <w:rPr>
                <w:rFonts w:cs="Arial"/>
                <w:sz w:val="20"/>
                <w:szCs w:val="20"/>
              </w:rPr>
              <w:t xml:space="preserve">      </w:t>
            </w:r>
            <w:r w:rsidRPr="00F7675E">
              <w:rPr>
                <w:rFonts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7675E">
              <w:rPr>
                <w:rFonts w:cs="Arial"/>
                <w:sz w:val="20"/>
                <w:szCs w:val="20"/>
              </w:rPr>
              <w:fldChar w:fldCharType="end"/>
            </w:r>
            <w:r w:rsidRPr="00F7675E">
              <w:rPr>
                <w:rFonts w:cs="Arial"/>
                <w:sz w:val="20"/>
                <w:szCs w:val="20"/>
              </w:rPr>
              <w:t xml:space="preserve"> Handelsbolag     </w:t>
            </w:r>
            <w:r w:rsidR="00F7675E">
              <w:rPr>
                <w:rFonts w:cs="Arial"/>
                <w:sz w:val="20"/>
                <w:szCs w:val="20"/>
              </w:rPr>
              <w:t xml:space="preserve">  </w:t>
            </w:r>
            <w:r w:rsidRPr="00F7675E">
              <w:rPr>
                <w:rFonts w:cs="Arial"/>
                <w:sz w:val="20"/>
                <w:szCs w:val="20"/>
              </w:rPr>
              <w:t xml:space="preserve">            </w:t>
            </w:r>
            <w:r w:rsidRPr="00F7675E">
              <w:rPr>
                <w:rFonts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7675E">
              <w:rPr>
                <w:rFonts w:cs="Arial"/>
                <w:sz w:val="20"/>
                <w:szCs w:val="20"/>
              </w:rPr>
              <w:fldChar w:fldCharType="end"/>
            </w:r>
            <w:r w:rsidRPr="00F7675E">
              <w:rPr>
                <w:rFonts w:cs="Arial"/>
                <w:sz w:val="20"/>
                <w:szCs w:val="20"/>
              </w:rPr>
              <w:t xml:space="preserve"> Aktiebolag</w:t>
            </w:r>
          </w:p>
          <w:p w14:paraId="2E4EEE85" w14:textId="63DCE547" w:rsidR="00A04C7D" w:rsidRPr="00F7675E" w:rsidRDefault="00A04C7D" w:rsidP="00365CEA">
            <w:pPr>
              <w:rPr>
                <w:rFonts w:cs="Arial"/>
                <w:sz w:val="20"/>
                <w:szCs w:val="20"/>
              </w:rPr>
            </w:pPr>
          </w:p>
          <w:p w14:paraId="2C54CDE1" w14:textId="77777777" w:rsidR="00A04C7D" w:rsidRPr="00F7675E" w:rsidRDefault="00A04C7D" w:rsidP="00365CEA">
            <w:pPr>
              <w:rPr>
                <w:rFonts w:cs="Arial"/>
                <w:sz w:val="20"/>
                <w:szCs w:val="20"/>
              </w:rPr>
            </w:pPr>
          </w:p>
          <w:p w14:paraId="69698036" w14:textId="0F68944D" w:rsidR="00A04C7D" w:rsidRPr="00F7675E" w:rsidRDefault="00A04C7D" w:rsidP="00365CEA">
            <w:pPr>
              <w:rPr>
                <w:rFonts w:cs="Arial"/>
                <w:sz w:val="20"/>
                <w:szCs w:val="20"/>
              </w:rPr>
            </w:pPr>
          </w:p>
          <w:p w14:paraId="3A0E0B0A" w14:textId="77777777" w:rsidR="00A04C7D" w:rsidRPr="00F7675E" w:rsidRDefault="00A04C7D" w:rsidP="00365CEA">
            <w:pPr>
              <w:rPr>
                <w:rFonts w:cs="Arial"/>
                <w:sz w:val="20"/>
                <w:szCs w:val="20"/>
              </w:rPr>
            </w:pPr>
          </w:p>
          <w:p w14:paraId="02B44BC0" w14:textId="77777777" w:rsidR="00A04C7D" w:rsidRPr="00F7675E" w:rsidRDefault="00A04C7D" w:rsidP="00365CEA">
            <w:pPr>
              <w:rPr>
                <w:rFonts w:cs="Arial"/>
                <w:sz w:val="20"/>
                <w:szCs w:val="20"/>
              </w:rPr>
            </w:pPr>
          </w:p>
          <w:p w14:paraId="6A716194" w14:textId="72403961" w:rsidR="00A04C7D" w:rsidRPr="00F7675E" w:rsidRDefault="00A04C7D" w:rsidP="00365CEA">
            <w:pPr>
              <w:rPr>
                <w:rFonts w:cs="Arial"/>
                <w:sz w:val="20"/>
                <w:szCs w:val="20"/>
              </w:rPr>
            </w:pPr>
          </w:p>
        </w:tc>
      </w:tr>
      <w:tr w:rsidR="00666D28" w:rsidRPr="00D53A98" w14:paraId="5E4A10C8" w14:textId="77777777" w:rsidTr="00A04C7D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86FAC" w14:textId="2E9BD737" w:rsidR="00666D28" w:rsidRDefault="00A04C7D" w:rsidP="00365CEA">
            <w:pPr>
              <w:pStyle w:val="Rubrik3"/>
            </w:pPr>
            <w:r>
              <w:t xml:space="preserve">Rörelsen ska bedrivas på </w:t>
            </w:r>
          </w:p>
          <w:p w14:paraId="2B9C3332" w14:textId="77777777" w:rsidR="00A04C7D" w:rsidRPr="00A04C7D" w:rsidRDefault="00A04C7D" w:rsidP="00A04C7D"/>
          <w:p w14:paraId="39234EA9" w14:textId="22A1A74C" w:rsidR="00A04C7D" w:rsidRPr="00F7675E" w:rsidRDefault="00A04C7D" w:rsidP="00A04C7D">
            <w:pPr>
              <w:rPr>
                <w:sz w:val="20"/>
                <w:szCs w:val="20"/>
              </w:rPr>
            </w:pPr>
            <w:r w:rsidRPr="00F7675E">
              <w:rPr>
                <w:rFonts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7675E">
              <w:rPr>
                <w:rFonts w:cs="Arial"/>
                <w:sz w:val="20"/>
                <w:szCs w:val="20"/>
              </w:rPr>
              <w:fldChar w:fldCharType="end"/>
            </w:r>
            <w:r w:rsidRPr="00F7675E">
              <w:rPr>
                <w:rFonts w:cs="Arial"/>
                <w:sz w:val="20"/>
                <w:szCs w:val="20"/>
              </w:rPr>
              <w:t xml:space="preserve"> Heltid          </w:t>
            </w:r>
            <w:r w:rsidRPr="00F7675E">
              <w:rPr>
                <w:rFonts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7675E">
              <w:rPr>
                <w:rFonts w:cs="Arial"/>
                <w:sz w:val="20"/>
                <w:szCs w:val="20"/>
              </w:rPr>
              <w:fldChar w:fldCharType="end"/>
            </w:r>
            <w:r w:rsidRPr="00F7675E">
              <w:rPr>
                <w:rFonts w:cs="Arial"/>
                <w:sz w:val="20"/>
                <w:szCs w:val="20"/>
              </w:rPr>
              <w:t xml:space="preserve"> Deltid </w:t>
            </w:r>
          </w:p>
          <w:p w14:paraId="546C533C" w14:textId="2370CADD" w:rsidR="00A04C7D" w:rsidRPr="00A04C7D" w:rsidRDefault="00A04C7D" w:rsidP="00A04C7D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689FC" w14:textId="27E721B0" w:rsidR="00A04C7D" w:rsidRDefault="00A04C7D" w:rsidP="00A04C7D">
            <w:pPr>
              <w:pStyle w:val="Rubrik3"/>
            </w:pPr>
            <w:r>
              <w:t>Övriga delägare</w:t>
            </w:r>
          </w:p>
          <w:p w14:paraId="5AC1F7BE" w14:textId="558AA013" w:rsidR="00A04C7D" w:rsidRPr="00F7675E" w:rsidRDefault="00A04C7D" w:rsidP="00A04C7D">
            <w:pPr>
              <w:rPr>
                <w:sz w:val="20"/>
                <w:szCs w:val="20"/>
              </w:rPr>
            </w:pPr>
            <w:r w:rsidRPr="00F7675E">
              <w:rPr>
                <w:sz w:val="20"/>
                <w:szCs w:val="20"/>
              </w:rPr>
              <w:t>Namn                                                     Personnummer</w:t>
            </w:r>
          </w:p>
        </w:tc>
      </w:tr>
      <w:tr w:rsidR="00666D28" w:rsidRPr="002B0B7B" w14:paraId="523B60D3" w14:textId="77777777" w:rsidTr="00A04C7D">
        <w:trPr>
          <w:trHeight w:hRule="exact" w:val="34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C3E9" w14:textId="779ED015" w:rsidR="00666D28" w:rsidRPr="002B0B7B" w:rsidRDefault="00666D28" w:rsidP="00365CEA">
            <w:pPr>
              <w:rPr>
                <w:rFonts w:cs="Arial"/>
              </w:rPr>
            </w:pP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BA20" w14:textId="422BDDC2" w:rsidR="00666D28" w:rsidRPr="002B0B7B" w:rsidRDefault="00666D28" w:rsidP="00365CEA">
            <w:pPr>
              <w:rPr>
                <w:rFonts w:cs="Arial"/>
              </w:rPr>
            </w:pPr>
          </w:p>
        </w:tc>
      </w:tr>
      <w:tr w:rsidR="00666D28" w:rsidRPr="00CC7E8D" w14:paraId="1AE627D4" w14:textId="77777777" w:rsidTr="00365CEA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A97" w14:textId="162A796B" w:rsidR="00A04C7D" w:rsidRPr="00CC7E8D" w:rsidRDefault="000F7A15" w:rsidP="00365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Bolagets namn</w:t>
            </w:r>
          </w:p>
        </w:tc>
      </w:tr>
      <w:tr w:rsidR="00666D28" w:rsidRPr="002B0B7B" w14:paraId="367A2BBD" w14:textId="77777777" w:rsidTr="00365CEA">
        <w:trPr>
          <w:trHeight w:hRule="exact" w:val="340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DF77" w14:textId="77777777" w:rsidR="00666D28" w:rsidRDefault="00666D28" w:rsidP="00365CEA">
            <w:pPr>
              <w:rPr>
                <w:rFonts w:cs="Arial"/>
              </w:rPr>
            </w:pPr>
          </w:p>
          <w:p w14:paraId="2625C993" w14:textId="77777777" w:rsidR="000F7A15" w:rsidRDefault="000F7A15" w:rsidP="00365CEA">
            <w:pPr>
              <w:rPr>
                <w:rFonts w:cs="Arial"/>
              </w:rPr>
            </w:pPr>
          </w:p>
          <w:p w14:paraId="7029F8E1" w14:textId="77777777" w:rsidR="000F7A15" w:rsidRDefault="000F7A15" w:rsidP="00365CEA">
            <w:pPr>
              <w:rPr>
                <w:rFonts w:cs="Arial"/>
              </w:rPr>
            </w:pPr>
          </w:p>
          <w:p w14:paraId="7E09119C" w14:textId="77777777" w:rsidR="000F7A15" w:rsidRDefault="000F7A15" w:rsidP="00365CEA">
            <w:pPr>
              <w:rPr>
                <w:rFonts w:cs="Arial"/>
              </w:rPr>
            </w:pPr>
          </w:p>
          <w:p w14:paraId="0A92A2BF" w14:textId="153DC707" w:rsidR="000F7A15" w:rsidRPr="002B0B7B" w:rsidRDefault="000F7A15" w:rsidP="00365CEA">
            <w:pPr>
              <w:rPr>
                <w:rFonts w:cs="Arial"/>
              </w:rPr>
            </w:pPr>
          </w:p>
        </w:tc>
      </w:tr>
    </w:tbl>
    <w:p w14:paraId="7D5A79C8" w14:textId="58D9C09A" w:rsidR="00666D28" w:rsidRDefault="00666D28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0F7A15" w:rsidRPr="00D53A98" w14:paraId="680D11FF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4312" w14:textId="5D00D2C3" w:rsidR="000F7A15" w:rsidRDefault="000F7A15" w:rsidP="00365CEA">
            <w:pPr>
              <w:pStyle w:val="Rubrik3"/>
            </w:pPr>
            <w:r>
              <w:t>Rörelsens inriktning / affärsidé</w:t>
            </w:r>
          </w:p>
          <w:p w14:paraId="03A2706D" w14:textId="09BFBED9" w:rsidR="003E33A8" w:rsidRDefault="003E33A8" w:rsidP="003E33A8"/>
          <w:p w14:paraId="1C09359E" w14:textId="285ABD60" w:rsidR="003E33A8" w:rsidRDefault="003E33A8" w:rsidP="003E33A8"/>
          <w:p w14:paraId="3C1FD096" w14:textId="2B91D3A0" w:rsidR="003E33A8" w:rsidRDefault="003E33A8" w:rsidP="003E33A8"/>
          <w:p w14:paraId="14705F65" w14:textId="77777777" w:rsidR="003E33A8" w:rsidRPr="003E33A8" w:rsidRDefault="003E33A8" w:rsidP="003E33A8"/>
          <w:p w14:paraId="344B1632" w14:textId="77777777" w:rsidR="000F7A15" w:rsidRDefault="000F7A15" w:rsidP="000F7A15"/>
          <w:p w14:paraId="15794307" w14:textId="4DEDBBD1" w:rsidR="000F7A15" w:rsidRPr="000F7A15" w:rsidRDefault="000F7A15" w:rsidP="000F7A15"/>
        </w:tc>
      </w:tr>
      <w:tr w:rsidR="000F7A15" w:rsidRPr="002B0B7B" w14:paraId="764EBF0E" w14:textId="77777777" w:rsidTr="00F7675E">
        <w:trPr>
          <w:trHeight w:hRule="exact" w:val="68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1C4B" w14:textId="77777777" w:rsidR="000F7A15" w:rsidRDefault="000F7A15" w:rsidP="00365CEA"/>
          <w:p w14:paraId="126A185C" w14:textId="77777777" w:rsidR="000F7A15" w:rsidRDefault="000F7A15" w:rsidP="00365CEA"/>
          <w:p w14:paraId="58785527" w14:textId="397D2E68" w:rsidR="000F7A15" w:rsidRDefault="000F7A15" w:rsidP="00365C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14:paraId="1B679A21" w14:textId="77777777" w:rsidR="000F7A15" w:rsidRDefault="000F7A15" w:rsidP="00365CEA">
            <w:pPr>
              <w:rPr>
                <w:noProof/>
              </w:rPr>
            </w:pPr>
          </w:p>
          <w:p w14:paraId="7090991C" w14:textId="77777777" w:rsidR="000F7A15" w:rsidRPr="002B0B7B" w:rsidRDefault="000F7A15" w:rsidP="00365CEA">
            <w:pPr>
              <w:rPr>
                <w:rFonts w:cs="Arial"/>
              </w:rPr>
            </w:pPr>
            <w:r>
              <w:fldChar w:fldCharType="end"/>
            </w:r>
          </w:p>
        </w:tc>
      </w:tr>
    </w:tbl>
    <w:p w14:paraId="7ACB4EC3" w14:textId="64997CFC" w:rsidR="003E33A8" w:rsidRDefault="003E33A8">
      <w:pPr>
        <w:rPr>
          <w:sz w:val="18"/>
          <w:szCs w:val="18"/>
        </w:rPr>
      </w:pPr>
    </w:p>
    <w:p w14:paraId="6F5CA9FC" w14:textId="50F20B9A" w:rsidR="003E33A8" w:rsidRDefault="003E33A8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3E33A8" w:rsidRPr="00D53A98" w14:paraId="0F4006A1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D750" w14:textId="77777777" w:rsidR="003E33A8" w:rsidRDefault="003E33A8" w:rsidP="00365CEA">
            <w:pPr>
              <w:rPr>
                <w:sz w:val="20"/>
                <w:szCs w:val="20"/>
              </w:rPr>
            </w:pPr>
            <w:r w:rsidRPr="003E33A8">
              <w:rPr>
                <w:sz w:val="20"/>
                <w:szCs w:val="20"/>
              </w:rPr>
              <w:t xml:space="preserve">Rörelsens startkapital                              Varav den omyndige tillskjuter </w:t>
            </w:r>
            <w:r>
              <w:rPr>
                <w:sz w:val="20"/>
                <w:szCs w:val="20"/>
              </w:rPr>
              <w:t xml:space="preserve">                   Rörelsens beräknade omsättning </w:t>
            </w:r>
          </w:p>
          <w:p w14:paraId="39EC077B" w14:textId="77777777" w:rsidR="003E33A8" w:rsidRDefault="003E33A8" w:rsidP="00365CEA">
            <w:pPr>
              <w:rPr>
                <w:sz w:val="20"/>
                <w:szCs w:val="20"/>
              </w:rPr>
            </w:pPr>
          </w:p>
          <w:p w14:paraId="32D02B2D" w14:textId="140093EF" w:rsidR="003E33A8" w:rsidRDefault="003E33A8" w:rsidP="0036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36D1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kronor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kronor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kronor</w:t>
            </w:r>
            <w:proofErr w:type="spellEnd"/>
          </w:p>
          <w:p w14:paraId="2EE7D76C" w14:textId="6C2A6E23" w:rsidR="003E33A8" w:rsidRPr="003E33A8" w:rsidRDefault="003E33A8" w:rsidP="00365CEA">
            <w:pPr>
              <w:rPr>
                <w:sz w:val="20"/>
                <w:szCs w:val="20"/>
              </w:rPr>
            </w:pPr>
          </w:p>
        </w:tc>
      </w:tr>
      <w:tr w:rsidR="003E33A8" w:rsidRPr="00D53A98" w14:paraId="4E1EA849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88DD" w14:textId="77777777" w:rsidR="003E33A8" w:rsidRDefault="003E33A8" w:rsidP="0036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Skuldsättning                                                               Den omyndiges andel av skuldsättning </w:t>
            </w:r>
          </w:p>
          <w:p w14:paraId="2846308C" w14:textId="706A8FE5" w:rsidR="003E33A8" w:rsidRDefault="003E33A8" w:rsidP="0036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431F3243" w14:textId="77777777" w:rsidR="00D36D16" w:rsidRDefault="00D36D16" w:rsidP="00365CEA">
            <w:pPr>
              <w:rPr>
                <w:sz w:val="20"/>
                <w:szCs w:val="20"/>
              </w:rPr>
            </w:pPr>
          </w:p>
          <w:p w14:paraId="33DC0B4C" w14:textId="56475165" w:rsidR="003E33A8" w:rsidRDefault="003E33A8" w:rsidP="0036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kronor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kronor</w:t>
            </w:r>
            <w:proofErr w:type="spellEnd"/>
            <w:r>
              <w:rPr>
                <w:sz w:val="20"/>
                <w:szCs w:val="20"/>
              </w:rPr>
              <w:t xml:space="preserve">                      </w:t>
            </w:r>
          </w:p>
          <w:p w14:paraId="7724CF0F" w14:textId="77777777" w:rsidR="00F7675E" w:rsidRDefault="00F7675E" w:rsidP="00365CEA">
            <w:pPr>
              <w:rPr>
                <w:sz w:val="20"/>
                <w:szCs w:val="20"/>
              </w:rPr>
            </w:pPr>
          </w:p>
          <w:p w14:paraId="60AD9781" w14:textId="77777777" w:rsidR="00D36D16" w:rsidRDefault="00D36D16" w:rsidP="00365CEA">
            <w:pPr>
              <w:rPr>
                <w:rFonts w:cs="Arial"/>
                <w:sz w:val="16"/>
                <w:szCs w:val="16"/>
              </w:rPr>
            </w:pPr>
          </w:p>
          <w:p w14:paraId="15974ABA" w14:textId="1ED807BD" w:rsidR="00F7675E" w:rsidRDefault="00D36D16" w:rsidP="00365CEA">
            <w:pPr>
              <w:rPr>
                <w:rFonts w:ascii="Arial" w:hAnsi="Arial" w:cs="Arial"/>
                <w:sz w:val="16"/>
                <w:szCs w:val="16"/>
              </w:rPr>
            </w:pPr>
            <w:r w:rsidRPr="00D36D16">
              <w:rPr>
                <w:rFonts w:ascii="Arial" w:hAnsi="Arial" w:cs="Arial"/>
                <w:sz w:val="16"/>
                <w:szCs w:val="16"/>
              </w:rPr>
              <w:lastRenderedPageBreak/>
              <w:t>Eventuell säkerhet för skuldsättning?</w:t>
            </w:r>
          </w:p>
          <w:p w14:paraId="03C9C3A4" w14:textId="26E3E93B" w:rsidR="00F7675E" w:rsidRDefault="00F7675E" w:rsidP="00365CEA">
            <w:pPr>
              <w:rPr>
                <w:sz w:val="20"/>
                <w:szCs w:val="20"/>
              </w:rPr>
            </w:pPr>
          </w:p>
          <w:p w14:paraId="107732AF" w14:textId="77777777" w:rsidR="00332A08" w:rsidRDefault="00332A08" w:rsidP="00365CEA">
            <w:pPr>
              <w:rPr>
                <w:sz w:val="20"/>
                <w:szCs w:val="20"/>
              </w:rPr>
            </w:pPr>
          </w:p>
          <w:p w14:paraId="28E757C3" w14:textId="1D0C8151" w:rsidR="00F7675E" w:rsidRPr="003E33A8" w:rsidRDefault="00F7675E" w:rsidP="00365CEA">
            <w:pPr>
              <w:rPr>
                <w:sz w:val="20"/>
                <w:szCs w:val="20"/>
              </w:rPr>
            </w:pPr>
          </w:p>
        </w:tc>
      </w:tr>
      <w:tr w:rsidR="003E33A8" w:rsidRPr="00D53A98" w14:paraId="356A0166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18BC" w14:textId="70DCF0F6" w:rsidR="003E33A8" w:rsidRPr="00F7675E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  <w:r w:rsidRPr="00F7675E">
              <w:rPr>
                <w:rFonts w:ascii="Arial" w:hAnsi="Arial" w:cs="Arial"/>
                <w:sz w:val="16"/>
                <w:szCs w:val="16"/>
              </w:rPr>
              <w:lastRenderedPageBreak/>
              <w:t xml:space="preserve">Framtida risk för skuldsättning? </w:t>
            </w:r>
          </w:p>
          <w:p w14:paraId="34553FD6" w14:textId="4AD56D4C" w:rsidR="003E33A8" w:rsidRDefault="003E33A8" w:rsidP="00365CEA">
            <w:pPr>
              <w:rPr>
                <w:sz w:val="20"/>
                <w:szCs w:val="20"/>
              </w:rPr>
            </w:pPr>
          </w:p>
          <w:p w14:paraId="78CECC54" w14:textId="77777777" w:rsidR="00826DF7" w:rsidRDefault="00826DF7" w:rsidP="00365CEA">
            <w:pPr>
              <w:rPr>
                <w:sz w:val="20"/>
                <w:szCs w:val="20"/>
              </w:rPr>
            </w:pPr>
          </w:p>
          <w:p w14:paraId="4928985D" w14:textId="0175BBB0" w:rsidR="003E33A8" w:rsidRPr="003E33A8" w:rsidRDefault="003E33A8" w:rsidP="00365CEA">
            <w:pPr>
              <w:rPr>
                <w:sz w:val="20"/>
                <w:szCs w:val="20"/>
              </w:rPr>
            </w:pPr>
          </w:p>
        </w:tc>
      </w:tr>
      <w:tr w:rsidR="003E33A8" w:rsidRPr="00D53A98" w14:paraId="113C836A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E642" w14:textId="77777777" w:rsidR="00D36D16" w:rsidRPr="00F7675E" w:rsidRDefault="00D36D16" w:rsidP="00D36D16">
            <w:pPr>
              <w:rPr>
                <w:rFonts w:ascii="Arial" w:hAnsi="Arial" w:cs="Arial"/>
                <w:sz w:val="16"/>
                <w:szCs w:val="16"/>
              </w:rPr>
            </w:pPr>
            <w:r w:rsidRPr="00F7675E">
              <w:rPr>
                <w:rFonts w:ascii="Arial" w:hAnsi="Arial" w:cs="Arial"/>
                <w:sz w:val="16"/>
                <w:szCs w:val="16"/>
              </w:rPr>
              <w:t>Vem skall ansvara för bokföring och skattedeklarationer?</w:t>
            </w:r>
          </w:p>
          <w:p w14:paraId="26E95A54" w14:textId="52C813D8" w:rsidR="003E33A8" w:rsidRPr="00D36D16" w:rsidRDefault="003E33A8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C706A" w14:textId="77777777" w:rsidR="003E33A8" w:rsidRDefault="003E33A8" w:rsidP="00365CEA">
            <w:pPr>
              <w:rPr>
                <w:sz w:val="20"/>
                <w:szCs w:val="20"/>
              </w:rPr>
            </w:pPr>
          </w:p>
          <w:p w14:paraId="692D7DB5" w14:textId="613B2161" w:rsidR="003E33A8" w:rsidRDefault="003E33A8" w:rsidP="00365CEA">
            <w:pPr>
              <w:rPr>
                <w:sz w:val="20"/>
                <w:szCs w:val="20"/>
              </w:rPr>
            </w:pPr>
          </w:p>
        </w:tc>
      </w:tr>
      <w:tr w:rsidR="003E33A8" w:rsidRPr="00D53A98" w14:paraId="11E75219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7308" w14:textId="77777777" w:rsidR="003E33A8" w:rsidRDefault="00D36D16" w:rsidP="00365CEA">
            <w:pPr>
              <w:rPr>
                <w:rFonts w:ascii="Arial" w:hAnsi="Arial" w:cs="Arial"/>
                <w:sz w:val="16"/>
                <w:szCs w:val="16"/>
              </w:rPr>
            </w:pPr>
            <w:r w:rsidRPr="00F7675E">
              <w:rPr>
                <w:rFonts w:ascii="Arial" w:hAnsi="Arial" w:cs="Arial"/>
                <w:sz w:val="16"/>
                <w:szCs w:val="16"/>
              </w:rPr>
              <w:t>Vilket ansvar får den omyndige i rörelsen?</w:t>
            </w:r>
          </w:p>
          <w:p w14:paraId="702C5D7D" w14:textId="77777777" w:rsidR="00D36D16" w:rsidRDefault="00D36D16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B6DE3" w14:textId="47E02A88" w:rsidR="00D36D16" w:rsidRDefault="00D36D16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CC7DC4" w14:textId="77777777" w:rsidR="00332A08" w:rsidRDefault="00332A08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AE45B" w14:textId="710B716E" w:rsidR="00D36D16" w:rsidRPr="00F7675E" w:rsidRDefault="00D36D16" w:rsidP="00365C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B3F1E0" w14:textId="425323E6" w:rsidR="003E33A8" w:rsidRDefault="003E33A8">
      <w:pPr>
        <w:rPr>
          <w:sz w:val="18"/>
          <w:szCs w:val="18"/>
        </w:rPr>
      </w:pPr>
    </w:p>
    <w:p w14:paraId="0A94FC69" w14:textId="36DB3A3F" w:rsidR="003E33A8" w:rsidRPr="00D36D16" w:rsidRDefault="003E33A8">
      <w:pPr>
        <w:rPr>
          <w:sz w:val="20"/>
          <w:szCs w:val="20"/>
        </w:rPr>
      </w:pPr>
    </w:p>
    <w:p w14:paraId="13566186" w14:textId="722F2811" w:rsidR="00826DF7" w:rsidRPr="00D36D16" w:rsidRDefault="00826DF7">
      <w:pPr>
        <w:rPr>
          <w:sz w:val="20"/>
          <w:szCs w:val="20"/>
        </w:rPr>
      </w:pPr>
      <w:r w:rsidRPr="00D36D16">
        <w:rPr>
          <w:sz w:val="20"/>
          <w:szCs w:val="20"/>
        </w:rPr>
        <w:t xml:space="preserve">Övrig information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826DF7" w:rsidRPr="00CC7E8D" w14:paraId="6097F8BA" w14:textId="77777777" w:rsidTr="00365CEA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260D" w14:textId="77777777" w:rsidR="00826DF7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701F2" w14:textId="77777777" w:rsidR="00826DF7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DAA0CE" w14:textId="77777777" w:rsidR="00826DF7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8AC86" w14:textId="77777777" w:rsidR="00826DF7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64823" w14:textId="77777777" w:rsidR="00826DF7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0D7EC" w14:textId="77777777" w:rsidR="00826DF7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87687" w14:textId="7DC1356B" w:rsidR="00826DF7" w:rsidRPr="00CC7E8D" w:rsidRDefault="00826DF7" w:rsidP="00365C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DF7" w:rsidRPr="002B0B7B" w14:paraId="57BDEC5D" w14:textId="77777777" w:rsidTr="00365CEA">
        <w:trPr>
          <w:trHeight w:hRule="exact" w:val="340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FB0" w14:textId="77777777" w:rsidR="00826DF7" w:rsidRDefault="00826DF7" w:rsidP="00365CEA">
            <w:pPr>
              <w:rPr>
                <w:rFonts w:cs="Arial"/>
              </w:rPr>
            </w:pPr>
          </w:p>
          <w:p w14:paraId="15855DCB" w14:textId="77777777" w:rsidR="00826DF7" w:rsidRDefault="00826DF7" w:rsidP="00365CEA">
            <w:pPr>
              <w:rPr>
                <w:rFonts w:cs="Arial"/>
              </w:rPr>
            </w:pPr>
          </w:p>
          <w:p w14:paraId="386BF9D5" w14:textId="77777777" w:rsidR="00826DF7" w:rsidRDefault="00826DF7" w:rsidP="00365CEA">
            <w:pPr>
              <w:rPr>
                <w:rFonts w:cs="Arial"/>
              </w:rPr>
            </w:pPr>
          </w:p>
          <w:p w14:paraId="215C25FD" w14:textId="77777777" w:rsidR="00826DF7" w:rsidRDefault="00826DF7" w:rsidP="00365CEA">
            <w:pPr>
              <w:rPr>
                <w:rFonts w:cs="Arial"/>
              </w:rPr>
            </w:pPr>
          </w:p>
          <w:p w14:paraId="672A2AEE" w14:textId="77777777" w:rsidR="00826DF7" w:rsidRPr="002B0B7B" w:rsidRDefault="00826DF7" w:rsidP="00365CEA">
            <w:pPr>
              <w:rPr>
                <w:rFonts w:cs="Arial"/>
              </w:rPr>
            </w:pPr>
          </w:p>
        </w:tc>
      </w:tr>
    </w:tbl>
    <w:p w14:paraId="7F431959" w14:textId="77777777" w:rsidR="00826DF7" w:rsidRDefault="00826DF7">
      <w:pPr>
        <w:rPr>
          <w:sz w:val="18"/>
          <w:szCs w:val="18"/>
        </w:rPr>
      </w:pPr>
    </w:p>
    <w:p w14:paraId="7C6386AA" w14:textId="11322D22" w:rsidR="003E33A8" w:rsidRDefault="003E33A8">
      <w:pPr>
        <w:rPr>
          <w:sz w:val="18"/>
          <w:szCs w:val="18"/>
        </w:rPr>
      </w:pPr>
    </w:p>
    <w:p w14:paraId="4CFA311D" w14:textId="4265FC35" w:rsidR="003E33A8" w:rsidRPr="00D36D16" w:rsidRDefault="00826DF7">
      <w:pPr>
        <w:rPr>
          <w:sz w:val="20"/>
          <w:szCs w:val="20"/>
        </w:rPr>
      </w:pPr>
      <w:r w:rsidRPr="00D36D16">
        <w:rPr>
          <w:sz w:val="20"/>
          <w:szCs w:val="20"/>
        </w:rPr>
        <w:t xml:space="preserve">Bilagor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60"/>
      </w:tblGrid>
      <w:tr w:rsidR="00826DF7" w:rsidRPr="00D53A98" w14:paraId="52B7DFF3" w14:textId="77777777" w:rsidTr="00826DF7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77308" w14:textId="642EFCA7" w:rsidR="00826DF7" w:rsidRPr="00826DF7" w:rsidRDefault="00826DF7" w:rsidP="00826DF7">
            <w:pPr>
              <w:pStyle w:val="Liststyck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6DF7">
              <w:rPr>
                <w:sz w:val="20"/>
                <w:szCs w:val="20"/>
              </w:rPr>
              <w:t>Personbevis samtliga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4D877" w14:textId="28DA0D07" w:rsidR="00826DF7" w:rsidRPr="00826DF7" w:rsidRDefault="00826DF7" w:rsidP="00826DF7">
            <w:pPr>
              <w:pStyle w:val="Rubrik3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826DF7">
              <w:rPr>
                <w:rFonts w:ascii="Garamond" w:hAnsi="Garamond"/>
                <w:sz w:val="20"/>
                <w:szCs w:val="20"/>
              </w:rPr>
              <w:t xml:space="preserve">Ansökan till bolagsverket </w:t>
            </w:r>
          </w:p>
          <w:p w14:paraId="50A12FE9" w14:textId="5FE11881" w:rsidR="00826DF7" w:rsidRPr="00A04C7D" w:rsidRDefault="00826DF7" w:rsidP="00365CEA">
            <w:r>
              <w:t xml:space="preserve">                                               </w:t>
            </w:r>
          </w:p>
        </w:tc>
      </w:tr>
      <w:tr w:rsidR="00826DF7" w:rsidRPr="00D53A98" w14:paraId="371544D1" w14:textId="77777777" w:rsidTr="00826DF7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50D8" w14:textId="00A37652" w:rsidR="00826DF7" w:rsidRPr="00826DF7" w:rsidRDefault="00826DF7" w:rsidP="00826DF7">
            <w:pPr>
              <w:pStyle w:val="Liststycke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13CDFC0B" w14:textId="45FDCEFB" w:rsidR="00826DF7" w:rsidRPr="00826DF7" w:rsidRDefault="00826DF7" w:rsidP="00826DF7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AF7E7" w14:textId="644EFEB0" w:rsidR="00826DF7" w:rsidRPr="00826DF7" w:rsidRDefault="00826DF7" w:rsidP="00826DF7">
            <w:pPr>
              <w:pStyle w:val="Rubrik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26DF7" w:rsidRPr="002B0B7B" w14:paraId="7400B815" w14:textId="77777777" w:rsidTr="00826DF7">
        <w:trPr>
          <w:trHeight w:hRule="exact" w:val="68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31A" w14:textId="77777777" w:rsidR="00826DF7" w:rsidRPr="002B0B7B" w:rsidRDefault="00826DF7" w:rsidP="00365CEA">
            <w:pPr>
              <w:rPr>
                <w:rFonts w:cs="Arial"/>
              </w:rPr>
            </w:pP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6E0" w14:textId="77777777" w:rsidR="00826DF7" w:rsidRPr="002B0B7B" w:rsidRDefault="00826DF7" w:rsidP="00365CEA">
            <w:pPr>
              <w:rPr>
                <w:rFonts w:cs="Arial"/>
              </w:rPr>
            </w:pPr>
          </w:p>
        </w:tc>
      </w:tr>
    </w:tbl>
    <w:p w14:paraId="1B657499" w14:textId="77777777" w:rsidR="00826DF7" w:rsidRDefault="00826DF7">
      <w:pPr>
        <w:rPr>
          <w:sz w:val="18"/>
          <w:szCs w:val="18"/>
        </w:rPr>
      </w:pPr>
    </w:p>
    <w:p w14:paraId="36B3D166" w14:textId="2B74F4FF" w:rsidR="003E33A8" w:rsidRDefault="003E33A8">
      <w:pPr>
        <w:rPr>
          <w:sz w:val="18"/>
          <w:szCs w:val="18"/>
        </w:rPr>
      </w:pPr>
    </w:p>
    <w:p w14:paraId="40E7A44B" w14:textId="119699EE" w:rsidR="003E33A8" w:rsidRDefault="003E33A8">
      <w:pPr>
        <w:rPr>
          <w:sz w:val="18"/>
          <w:szCs w:val="18"/>
        </w:rPr>
      </w:pPr>
    </w:p>
    <w:p w14:paraId="599BFA47" w14:textId="4FDD662F" w:rsidR="003E33A8" w:rsidRDefault="003E33A8">
      <w:pPr>
        <w:rPr>
          <w:sz w:val="18"/>
          <w:szCs w:val="18"/>
        </w:rPr>
      </w:pPr>
    </w:p>
    <w:p w14:paraId="7BA60498" w14:textId="2B0B2E29" w:rsidR="003E33A8" w:rsidRDefault="003E33A8">
      <w:pPr>
        <w:rPr>
          <w:sz w:val="18"/>
          <w:szCs w:val="18"/>
        </w:rPr>
      </w:pPr>
    </w:p>
    <w:p w14:paraId="66F6A6F2" w14:textId="1F6F79C4" w:rsidR="003E33A8" w:rsidRDefault="003E33A8">
      <w:pPr>
        <w:rPr>
          <w:sz w:val="18"/>
          <w:szCs w:val="18"/>
        </w:rPr>
      </w:pPr>
    </w:p>
    <w:p w14:paraId="129F249B" w14:textId="46CB788B" w:rsidR="003E33A8" w:rsidRPr="00D36D16" w:rsidRDefault="00826DF7">
      <w:r w:rsidRPr="00D36D16">
        <w:t>Underskrifter</w:t>
      </w:r>
    </w:p>
    <w:p w14:paraId="12E88330" w14:textId="77777777" w:rsidR="00CC7E8D" w:rsidRPr="00D64A5E" w:rsidRDefault="00CC7E8D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0B70FA" w:rsidRPr="00D53A98" w14:paraId="6374AE30" w14:textId="77777777" w:rsidTr="00F7153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B6CA3" w14:textId="6E735BB6" w:rsidR="00F7675E" w:rsidRPr="00F7675E" w:rsidRDefault="00F7675E" w:rsidP="00F7675E">
            <w:pPr>
              <w:pStyle w:val="Rubrik3"/>
            </w:pPr>
            <w:r>
              <w:rPr>
                <w:rFonts w:ascii="Garamond" w:hAnsi="Garamond"/>
                <w:sz w:val="20"/>
                <w:szCs w:val="20"/>
              </w:rPr>
              <w:t xml:space="preserve">Underskrift underårig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A108" w14:textId="77777777" w:rsidR="000B70FA" w:rsidRDefault="000B70FA" w:rsidP="002176D1">
            <w:pPr>
              <w:pStyle w:val="Rubrik3"/>
              <w:rPr>
                <w:rFonts w:ascii="Garamond" w:hAnsi="Garamond"/>
                <w:sz w:val="20"/>
                <w:szCs w:val="20"/>
              </w:rPr>
            </w:pPr>
            <w:r w:rsidRPr="00F7675E"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449356C5" w14:textId="04CACC98" w:rsidR="00F7675E" w:rsidRPr="00F7675E" w:rsidRDefault="00F7675E" w:rsidP="00F7675E"/>
        </w:tc>
      </w:tr>
      <w:tr w:rsidR="000B70FA" w14:paraId="61EBBC0D" w14:textId="77777777" w:rsidTr="00F7675E">
        <w:trPr>
          <w:trHeight w:hRule="exact" w:val="18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37D" w14:textId="77777777" w:rsidR="000B70FA" w:rsidRDefault="000B70FA" w:rsidP="002176D1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9309" w14:textId="13DDF85E" w:rsidR="000B70FA" w:rsidRDefault="000B70FA" w:rsidP="002176D1">
            <w:pPr>
              <w:rPr>
                <w:rFonts w:cs="Arial"/>
              </w:rPr>
            </w:pPr>
          </w:p>
        </w:tc>
      </w:tr>
      <w:tr w:rsidR="00826DF7" w:rsidRPr="00D53A98" w14:paraId="43C73540" w14:textId="77777777" w:rsidTr="00F7675E">
        <w:trPr>
          <w:trHeight w:hRule="exact" w:val="687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D7A" w14:textId="701EB815" w:rsidR="00826DF7" w:rsidRDefault="00F7675E" w:rsidP="00826DF7">
            <w:pPr>
              <w:rPr>
                <w:rFonts w:cs="Arial"/>
                <w:sz w:val="20"/>
                <w:szCs w:val="20"/>
              </w:rPr>
            </w:pPr>
            <w:r w:rsidRPr="00F7675E">
              <w:rPr>
                <w:rFonts w:cs="Arial"/>
                <w:sz w:val="20"/>
                <w:szCs w:val="20"/>
              </w:rPr>
              <w:t>Underskrift förmyndare 1</w:t>
            </w:r>
          </w:p>
          <w:p w14:paraId="6588F151" w14:textId="77777777" w:rsidR="00F7675E" w:rsidRPr="00F7675E" w:rsidRDefault="00F7675E" w:rsidP="00826DF7">
            <w:pPr>
              <w:rPr>
                <w:rFonts w:cs="Arial"/>
                <w:sz w:val="20"/>
                <w:szCs w:val="20"/>
              </w:rPr>
            </w:pPr>
          </w:p>
          <w:p w14:paraId="24C88D5C" w14:textId="3CE3BC58" w:rsidR="00F7675E" w:rsidRDefault="00F7675E" w:rsidP="00826DF7">
            <w:pPr>
              <w:rPr>
                <w:rFonts w:cs="Arial"/>
              </w:rPr>
            </w:pPr>
          </w:p>
          <w:p w14:paraId="07BD3F1C" w14:textId="77777777" w:rsidR="00F7675E" w:rsidRDefault="00F7675E" w:rsidP="00826DF7">
            <w:pPr>
              <w:rPr>
                <w:rFonts w:cs="Arial"/>
              </w:rPr>
            </w:pPr>
          </w:p>
          <w:p w14:paraId="34DDCE96" w14:textId="77777777" w:rsidR="00F7675E" w:rsidRDefault="00F7675E" w:rsidP="00826DF7">
            <w:pPr>
              <w:rPr>
                <w:rFonts w:cs="Arial"/>
              </w:rPr>
            </w:pPr>
          </w:p>
          <w:p w14:paraId="458DE06D" w14:textId="681B61AB" w:rsidR="00F7675E" w:rsidRPr="00826DF7" w:rsidRDefault="00F7675E" w:rsidP="00826DF7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6A88" w14:textId="58A7B9D2" w:rsidR="00826DF7" w:rsidRDefault="00826DF7" w:rsidP="00826DF7">
            <w:pPr>
              <w:rPr>
                <w:rFonts w:cs="Arial"/>
                <w:sz w:val="20"/>
                <w:szCs w:val="20"/>
              </w:rPr>
            </w:pPr>
            <w:r w:rsidRPr="00F7675E">
              <w:rPr>
                <w:rFonts w:cs="Arial"/>
                <w:sz w:val="20"/>
                <w:szCs w:val="20"/>
              </w:rPr>
              <w:t>Ort och datum</w:t>
            </w:r>
          </w:p>
          <w:p w14:paraId="35908854" w14:textId="77777777" w:rsidR="00F7675E" w:rsidRPr="00F7675E" w:rsidRDefault="00F7675E" w:rsidP="00826DF7">
            <w:pPr>
              <w:rPr>
                <w:rFonts w:cs="Arial"/>
                <w:sz w:val="20"/>
                <w:szCs w:val="20"/>
              </w:rPr>
            </w:pPr>
          </w:p>
          <w:p w14:paraId="506ED3E4" w14:textId="77777777" w:rsidR="00F7675E" w:rsidRDefault="00F7675E" w:rsidP="00826DF7">
            <w:pPr>
              <w:rPr>
                <w:rFonts w:cs="Arial"/>
              </w:rPr>
            </w:pPr>
          </w:p>
          <w:p w14:paraId="6EE78ADD" w14:textId="6E33B334" w:rsidR="00F7675E" w:rsidRPr="00826DF7" w:rsidRDefault="00F7675E" w:rsidP="00826DF7">
            <w:pPr>
              <w:rPr>
                <w:rFonts w:cs="Arial"/>
              </w:rPr>
            </w:pPr>
          </w:p>
        </w:tc>
      </w:tr>
      <w:tr w:rsidR="00826DF7" w14:paraId="56099184" w14:textId="77777777" w:rsidTr="00F7675E">
        <w:trPr>
          <w:trHeight w:hRule="exact" w:val="709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03C" w14:textId="51428AA5" w:rsidR="00F7675E" w:rsidRDefault="00F7675E" w:rsidP="00365C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Underskrift förmyndare 2</w:t>
            </w:r>
          </w:p>
          <w:p w14:paraId="00CDAF0B" w14:textId="6DC0D6F7" w:rsid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  <w:p w14:paraId="1A03B4C0" w14:textId="77777777" w:rsid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  <w:p w14:paraId="21D47F27" w14:textId="77777777" w:rsid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  <w:p w14:paraId="3E2F19B2" w14:textId="77777777" w:rsid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  <w:p w14:paraId="4C52A08E" w14:textId="0F4DFEA8" w:rsidR="00F7675E" w:rsidRP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0DE" w14:textId="63EF46E5" w:rsidR="00F7675E" w:rsidRDefault="00F7675E" w:rsidP="00365C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och datum</w:t>
            </w:r>
          </w:p>
          <w:p w14:paraId="6D7FBDF8" w14:textId="77777777" w:rsid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  <w:p w14:paraId="143D07A5" w14:textId="77777777" w:rsid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  <w:p w14:paraId="18E64C4B" w14:textId="704DC5E3" w:rsidR="00F7675E" w:rsidRPr="00F7675E" w:rsidRDefault="00F7675E" w:rsidP="00365CE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B9A1B43" w14:textId="77777777" w:rsidR="00F2040D" w:rsidRDefault="00F2040D" w:rsidP="000B70FA"/>
    <w:p w14:paraId="52149954" w14:textId="52B8206C" w:rsidR="000B70FA" w:rsidRDefault="00F2040D" w:rsidP="00F2040D">
      <w:pPr>
        <w:tabs>
          <w:tab w:val="left" w:pos="1864"/>
        </w:tabs>
      </w:pPr>
      <w:r>
        <w:tab/>
      </w:r>
    </w:p>
    <w:p w14:paraId="7CC0AD57" w14:textId="77777777" w:rsidR="00826DF7" w:rsidRDefault="00826DF7" w:rsidP="00F2040D">
      <w:pPr>
        <w:tabs>
          <w:tab w:val="left" w:pos="1864"/>
        </w:tabs>
      </w:pPr>
    </w:p>
    <w:p w14:paraId="30AC67BB" w14:textId="0AFA60E2" w:rsidR="003E33A8" w:rsidRPr="00D36D16" w:rsidRDefault="00D36D16" w:rsidP="00F2040D">
      <w:pPr>
        <w:tabs>
          <w:tab w:val="left" w:pos="1864"/>
        </w:tabs>
        <w:rPr>
          <w:b/>
          <w:bCs/>
        </w:rPr>
      </w:pPr>
      <w:r w:rsidRPr="00D36D16">
        <w:rPr>
          <w:b/>
          <w:bCs/>
        </w:rPr>
        <w:t xml:space="preserve">Ansökan ihop med bilagor skickas till: </w:t>
      </w:r>
    </w:p>
    <w:p w14:paraId="426372ED" w14:textId="77777777" w:rsidR="00D36D16" w:rsidRDefault="00D36D16" w:rsidP="00F2040D">
      <w:pPr>
        <w:tabs>
          <w:tab w:val="left" w:pos="1864"/>
        </w:tabs>
      </w:pPr>
    </w:p>
    <w:p w14:paraId="31EE9BB2" w14:textId="56FC76E0" w:rsidR="00D36D16" w:rsidRDefault="00D36D16" w:rsidP="00F2040D">
      <w:pPr>
        <w:tabs>
          <w:tab w:val="left" w:pos="1864"/>
        </w:tabs>
      </w:pPr>
      <w:r>
        <w:t>Överförmyndarverksamheten</w:t>
      </w:r>
    </w:p>
    <w:p w14:paraId="2E6959D9" w14:textId="31B67F22" w:rsidR="00D36D16" w:rsidRDefault="00D36D16" w:rsidP="00F2040D">
      <w:pPr>
        <w:tabs>
          <w:tab w:val="left" w:pos="1864"/>
        </w:tabs>
      </w:pPr>
      <w:r>
        <w:t>Box 611</w:t>
      </w:r>
    </w:p>
    <w:p w14:paraId="41380E13" w14:textId="0B7E6521" w:rsidR="00D36D16" w:rsidRDefault="00D36D16" w:rsidP="00F2040D">
      <w:pPr>
        <w:tabs>
          <w:tab w:val="left" w:pos="1864"/>
        </w:tabs>
      </w:pPr>
      <w:r>
        <w:t xml:space="preserve">391 26 Kalmar </w:t>
      </w:r>
    </w:p>
    <w:p w14:paraId="7F3C0445" w14:textId="77777777" w:rsidR="00D36D16" w:rsidRDefault="00D36D16" w:rsidP="003E33A8">
      <w:pPr>
        <w:rPr>
          <w:sz w:val="16"/>
          <w:szCs w:val="16"/>
        </w:rPr>
      </w:pPr>
    </w:p>
    <w:p w14:paraId="3D4233B2" w14:textId="77777777" w:rsidR="00D36D16" w:rsidRDefault="00D36D16" w:rsidP="003E33A8">
      <w:pPr>
        <w:rPr>
          <w:sz w:val="16"/>
          <w:szCs w:val="16"/>
        </w:rPr>
      </w:pPr>
    </w:p>
    <w:p w14:paraId="5ADE8C99" w14:textId="77777777" w:rsidR="00D36D16" w:rsidRDefault="00D36D16" w:rsidP="003E33A8">
      <w:pPr>
        <w:rPr>
          <w:sz w:val="16"/>
          <w:szCs w:val="16"/>
        </w:rPr>
      </w:pPr>
    </w:p>
    <w:p w14:paraId="5FCFA2A3" w14:textId="77777777" w:rsidR="00D36D16" w:rsidRDefault="00D36D16" w:rsidP="003E33A8">
      <w:pPr>
        <w:rPr>
          <w:sz w:val="16"/>
          <w:szCs w:val="16"/>
        </w:rPr>
      </w:pPr>
    </w:p>
    <w:p w14:paraId="67F6CBE1" w14:textId="77777777" w:rsidR="00D36D16" w:rsidRDefault="00D36D16" w:rsidP="003E33A8">
      <w:pPr>
        <w:rPr>
          <w:sz w:val="16"/>
          <w:szCs w:val="16"/>
        </w:rPr>
      </w:pPr>
    </w:p>
    <w:p w14:paraId="193605B1" w14:textId="77777777" w:rsidR="00D36D16" w:rsidRDefault="00D36D16" w:rsidP="003E33A8">
      <w:pPr>
        <w:rPr>
          <w:sz w:val="16"/>
          <w:szCs w:val="16"/>
        </w:rPr>
      </w:pPr>
    </w:p>
    <w:p w14:paraId="4DC74683" w14:textId="1C6CCA53" w:rsidR="003E33A8" w:rsidRPr="00F7675E" w:rsidRDefault="003E33A8" w:rsidP="003E33A8">
      <w:pPr>
        <w:rPr>
          <w:sz w:val="16"/>
          <w:szCs w:val="16"/>
        </w:rPr>
      </w:pPr>
      <w:r w:rsidRPr="00F7675E">
        <w:rPr>
          <w:sz w:val="16"/>
          <w:szCs w:val="16"/>
        </w:rPr>
        <w:t xml:space="preserve">Vi behandlar dina personuppgifter enligt dataskyddsförordningen GDPR. Vill du läsa mer om hur vi behandlar dem kan du läsa på </w:t>
      </w:r>
      <w:hyperlink r:id="rId8" w:history="1">
        <w:r w:rsidRPr="00F7675E">
          <w:rPr>
            <w:rStyle w:val="Hyperlnk"/>
            <w:color w:val="auto"/>
            <w:sz w:val="16"/>
            <w:szCs w:val="16"/>
          </w:rPr>
          <w:t>www.kalmar.se/integritetspolicy</w:t>
        </w:r>
      </w:hyperlink>
    </w:p>
    <w:p w14:paraId="5F6C034B" w14:textId="77777777" w:rsidR="003E33A8" w:rsidRPr="00F2040D" w:rsidRDefault="003E33A8" w:rsidP="00F2040D">
      <w:pPr>
        <w:tabs>
          <w:tab w:val="left" w:pos="1864"/>
        </w:tabs>
      </w:pPr>
    </w:p>
    <w:sectPr w:rsidR="003E33A8" w:rsidRPr="00F2040D" w:rsidSect="00935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B9DD" w14:textId="77777777" w:rsidR="00E6364B" w:rsidRDefault="00E6364B">
      <w:r>
        <w:separator/>
      </w:r>
    </w:p>
  </w:endnote>
  <w:endnote w:type="continuationSeparator" w:id="0">
    <w:p w14:paraId="31F28055" w14:textId="77777777" w:rsidR="00E6364B" w:rsidRDefault="00E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1053" w14:textId="77777777" w:rsidR="00BD5C1C" w:rsidRDefault="00BD5C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830E" w14:textId="77777777" w:rsidR="00BD5C1C" w:rsidRDefault="00BD5C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DDA4" w14:textId="2A1C8069" w:rsidR="00D64A5E" w:rsidRDefault="00D64A5E" w:rsidP="00D64A5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E527A5">
      <w:rPr>
        <w:rFonts w:ascii="Arial" w:hAnsi="Arial"/>
        <w:sz w:val="18"/>
      </w:rPr>
      <w:t>Telefon</w:t>
    </w:r>
    <w:r w:rsidR="00E527A5">
      <w:rPr>
        <w:rFonts w:ascii="Arial" w:hAnsi="Arial"/>
        <w:sz w:val="18"/>
      </w:rPr>
      <w:tab/>
    </w:r>
    <w:r w:rsidR="001C4CB9">
      <w:rPr>
        <w:rFonts w:ascii="Arial" w:hAnsi="Arial"/>
        <w:sz w:val="18"/>
      </w:rPr>
      <w:tab/>
      <w:t>www.kalmar.se/ofv</w:t>
    </w:r>
    <w:r w:rsidR="00E527A5">
      <w:rPr>
        <w:rFonts w:ascii="Arial" w:hAnsi="Arial"/>
        <w:sz w:val="18"/>
      </w:rPr>
      <w:tab/>
    </w:r>
  </w:p>
  <w:p w14:paraId="57CBA389" w14:textId="7514352A" w:rsidR="00D64A5E" w:rsidRDefault="00D64A5E" w:rsidP="00D64A5E">
    <w:pPr>
      <w:pStyle w:val="Sidfot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1C4CB9">
      <w:rPr>
        <w:rFonts w:ascii="Arial" w:hAnsi="Arial"/>
        <w:sz w:val="18"/>
      </w:rPr>
      <w:t>010-352 00 00</w:t>
    </w:r>
    <w:r w:rsidR="00E527A5">
      <w:rPr>
        <w:rFonts w:ascii="Arial" w:hAnsi="Arial"/>
        <w:sz w:val="18"/>
      </w:rPr>
      <w:tab/>
    </w:r>
    <w:r w:rsidR="001C4CB9">
      <w:rPr>
        <w:rFonts w:ascii="Arial" w:hAnsi="Arial"/>
        <w:sz w:val="18"/>
      </w:rPr>
      <w:tab/>
    </w:r>
    <w:hyperlink r:id="rId1" w:history="1">
      <w:r w:rsidR="001C4CB9" w:rsidRPr="008E230E">
        <w:rPr>
          <w:rStyle w:val="Hyperlnk"/>
          <w:rFonts w:ascii="Arial" w:hAnsi="Arial"/>
          <w:sz w:val="18"/>
        </w:rPr>
        <w:t>overformyndarverksamheten@kalmar.se</w:t>
      </w:r>
    </w:hyperlink>
  </w:p>
  <w:p w14:paraId="3A4D9922" w14:textId="22598D3C" w:rsidR="00D64A5E" w:rsidRDefault="00D64A5E" w:rsidP="00D64A5E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>391 26  KALMAR</w:t>
    </w:r>
    <w:r w:rsidR="001C4CB9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</w:t>
    </w:r>
  </w:p>
  <w:p w14:paraId="4DF88970" w14:textId="77777777" w:rsidR="00B17DDA" w:rsidRPr="00D15963" w:rsidRDefault="00B17DDA" w:rsidP="00D159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326A" w14:textId="77777777" w:rsidR="00E6364B" w:rsidRDefault="00E6364B">
      <w:r>
        <w:separator/>
      </w:r>
    </w:p>
  </w:footnote>
  <w:footnote w:type="continuationSeparator" w:id="0">
    <w:p w14:paraId="75F9C373" w14:textId="77777777" w:rsidR="00E6364B" w:rsidRDefault="00E6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90A9" w14:textId="77777777" w:rsidR="00BD5C1C" w:rsidRDefault="00BD5C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208B" w14:textId="77777777" w:rsidR="009E6592" w:rsidRDefault="009E6592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527A5">
      <w:rPr>
        <w:rStyle w:val="Sidnummer"/>
        <w:noProof/>
      </w:rPr>
      <w:t>2</w:t>
    </w:r>
    <w:r>
      <w:rPr>
        <w:rStyle w:val="Sidnummer"/>
      </w:rPr>
      <w:fldChar w:fldCharType="end"/>
    </w:r>
  </w:p>
  <w:p w14:paraId="71684078" w14:textId="77777777" w:rsidR="009E6592" w:rsidRDefault="009E6592" w:rsidP="009E6592">
    <w:pPr>
      <w:pStyle w:val="Sidhuvud"/>
      <w:tabs>
        <w:tab w:val="clear" w:pos="9072"/>
        <w:tab w:val="right" w:pos="9720"/>
      </w:tabs>
      <w:rPr>
        <w:rStyle w:val="Sidnummer"/>
      </w:rPr>
    </w:pPr>
  </w:p>
  <w:p w14:paraId="477E42D7" w14:textId="77777777" w:rsidR="009E6592" w:rsidRDefault="009E6592" w:rsidP="009E659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90C6" w14:textId="77777777" w:rsidR="00BD5C1C" w:rsidRDefault="00BD5C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68A"/>
    <w:multiLevelType w:val="hybridMultilevel"/>
    <w:tmpl w:val="167E3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7431"/>
    <w:multiLevelType w:val="hybridMultilevel"/>
    <w:tmpl w:val="F33CE896"/>
    <w:lvl w:ilvl="0" w:tplc="4734186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47149">
    <w:abstractNumId w:val="0"/>
  </w:num>
  <w:num w:numId="2" w16cid:durableId="196111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8AB"/>
    <w:rsid w:val="000626EB"/>
    <w:rsid w:val="00087578"/>
    <w:rsid w:val="00094052"/>
    <w:rsid w:val="000A1523"/>
    <w:rsid w:val="000B70FA"/>
    <w:rsid w:val="000C4E2D"/>
    <w:rsid w:val="000D3F48"/>
    <w:rsid w:val="000F1B43"/>
    <w:rsid w:val="000F7A15"/>
    <w:rsid w:val="0010075E"/>
    <w:rsid w:val="00146514"/>
    <w:rsid w:val="00162A35"/>
    <w:rsid w:val="00164890"/>
    <w:rsid w:val="00194001"/>
    <w:rsid w:val="001B0BC5"/>
    <w:rsid w:val="001B18AB"/>
    <w:rsid w:val="001C4CB9"/>
    <w:rsid w:val="00282AFD"/>
    <w:rsid w:val="00287430"/>
    <w:rsid w:val="002B0B7B"/>
    <w:rsid w:val="002B18AB"/>
    <w:rsid w:val="002E4B34"/>
    <w:rsid w:val="002E6F8E"/>
    <w:rsid w:val="002F2D42"/>
    <w:rsid w:val="003019BB"/>
    <w:rsid w:val="00301AC6"/>
    <w:rsid w:val="00317093"/>
    <w:rsid w:val="00321574"/>
    <w:rsid w:val="00332142"/>
    <w:rsid w:val="00332A08"/>
    <w:rsid w:val="003703BE"/>
    <w:rsid w:val="003E33A8"/>
    <w:rsid w:val="003F3611"/>
    <w:rsid w:val="004216A8"/>
    <w:rsid w:val="00426468"/>
    <w:rsid w:val="004422E1"/>
    <w:rsid w:val="0047019E"/>
    <w:rsid w:val="00496EC8"/>
    <w:rsid w:val="00573771"/>
    <w:rsid w:val="00591062"/>
    <w:rsid w:val="005E003C"/>
    <w:rsid w:val="005E211F"/>
    <w:rsid w:val="00666D28"/>
    <w:rsid w:val="006B0FCC"/>
    <w:rsid w:val="006B3C9B"/>
    <w:rsid w:val="006E18D5"/>
    <w:rsid w:val="006E34BC"/>
    <w:rsid w:val="007616CC"/>
    <w:rsid w:val="007A6D70"/>
    <w:rsid w:val="007C398D"/>
    <w:rsid w:val="00826DF7"/>
    <w:rsid w:val="00840ED1"/>
    <w:rsid w:val="0089138E"/>
    <w:rsid w:val="008A7369"/>
    <w:rsid w:val="008C0E98"/>
    <w:rsid w:val="008D0A1C"/>
    <w:rsid w:val="008F376E"/>
    <w:rsid w:val="009060DC"/>
    <w:rsid w:val="009173AB"/>
    <w:rsid w:val="00932627"/>
    <w:rsid w:val="00935EDC"/>
    <w:rsid w:val="00956CF2"/>
    <w:rsid w:val="009A315B"/>
    <w:rsid w:val="009C1DD2"/>
    <w:rsid w:val="009E6592"/>
    <w:rsid w:val="00A028CC"/>
    <w:rsid w:val="00A04C7D"/>
    <w:rsid w:val="00A13FE6"/>
    <w:rsid w:val="00AB3A19"/>
    <w:rsid w:val="00AB477C"/>
    <w:rsid w:val="00AE3725"/>
    <w:rsid w:val="00AF16E9"/>
    <w:rsid w:val="00B17DDA"/>
    <w:rsid w:val="00B36E89"/>
    <w:rsid w:val="00B371E6"/>
    <w:rsid w:val="00B4787F"/>
    <w:rsid w:val="00BB7AF2"/>
    <w:rsid w:val="00BD5C1C"/>
    <w:rsid w:val="00BF497A"/>
    <w:rsid w:val="00C34677"/>
    <w:rsid w:val="00CC7E8D"/>
    <w:rsid w:val="00CD3F4C"/>
    <w:rsid w:val="00CF621C"/>
    <w:rsid w:val="00D01F92"/>
    <w:rsid w:val="00D15963"/>
    <w:rsid w:val="00D26283"/>
    <w:rsid w:val="00D27D7A"/>
    <w:rsid w:val="00D36D16"/>
    <w:rsid w:val="00D46B8C"/>
    <w:rsid w:val="00D53A98"/>
    <w:rsid w:val="00D64A5E"/>
    <w:rsid w:val="00D6780D"/>
    <w:rsid w:val="00D922F3"/>
    <w:rsid w:val="00DA1F1A"/>
    <w:rsid w:val="00DC0A91"/>
    <w:rsid w:val="00DD135C"/>
    <w:rsid w:val="00E04496"/>
    <w:rsid w:val="00E11F17"/>
    <w:rsid w:val="00E44041"/>
    <w:rsid w:val="00E470D8"/>
    <w:rsid w:val="00E527A5"/>
    <w:rsid w:val="00E6364B"/>
    <w:rsid w:val="00E81CFA"/>
    <w:rsid w:val="00E82205"/>
    <w:rsid w:val="00E86DE9"/>
    <w:rsid w:val="00E91ED7"/>
    <w:rsid w:val="00E9498D"/>
    <w:rsid w:val="00ED27FF"/>
    <w:rsid w:val="00EF71D9"/>
    <w:rsid w:val="00F2040D"/>
    <w:rsid w:val="00F64571"/>
    <w:rsid w:val="00F654B5"/>
    <w:rsid w:val="00F7675E"/>
    <w:rsid w:val="00F96D01"/>
    <w:rsid w:val="00FC1508"/>
    <w:rsid w:val="00FD60AC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8A1C6"/>
  <w15:docId w15:val="{E6B1EE7A-9896-4C1D-933B-20BCDDFE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paragraph" w:customStyle="1" w:styleId="Default">
    <w:name w:val="Default"/>
    <w:rsid w:val="001B18A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ubrik3Char">
    <w:name w:val="Rubrik 3 Char"/>
    <w:aliases w:val="Arial 8 p Char"/>
    <w:link w:val="Rubrik3"/>
    <w:rsid w:val="00FD60AC"/>
    <w:rPr>
      <w:rFonts w:ascii="Arial" w:hAnsi="Arial" w:cs="Arial"/>
      <w:bCs/>
      <w:sz w:val="16"/>
      <w:szCs w:val="26"/>
    </w:rPr>
  </w:style>
  <w:style w:type="character" w:customStyle="1" w:styleId="SidhuvudChar">
    <w:name w:val="Sidhuvud Char"/>
    <w:basedOn w:val="Standardstycketeckensnitt"/>
    <w:link w:val="Sidhuvud"/>
    <w:rsid w:val="00D15963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D15963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rsid w:val="0082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r.se/integritetspoli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2598</CharactersWithSpaces>
  <SharedDoc>false</SharedDoc>
  <HLinks>
    <vt:vector size="6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mailto:kommun@kalmar.se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peli07</dc:creator>
  <cp:lastModifiedBy>Anna Jonsén</cp:lastModifiedBy>
  <cp:revision>2</cp:revision>
  <cp:lastPrinted>2021-06-10T11:36:00Z</cp:lastPrinted>
  <dcterms:created xsi:type="dcterms:W3CDTF">2023-09-12T11:05:00Z</dcterms:created>
  <dcterms:modified xsi:type="dcterms:W3CDTF">2023-09-12T11:05:00Z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2021-06-10T10:30:55Z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5447e56c-24c7-4683-b7c0-8802732b70e0</vt:lpwstr>
  </property>
  <property fmtid="{D5CDD505-2E9C-101B-9397-08002B2CF9AE}" pid="8" name="MSIP_Label_64592d99-4413-49ee-9551-0670efc4da27_ContentBits">
    <vt:lpwstr>0</vt:lpwstr>
  </property>
</Properties>
</file>